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DCD" w:rsidRPr="00D87292" w:rsidRDefault="00D53DCD" w:rsidP="003B42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038B" w:rsidRPr="00D87292" w:rsidRDefault="0045038B" w:rsidP="003B42DA">
      <w:pPr>
        <w:jc w:val="center"/>
        <w:rPr>
          <w:rFonts w:ascii="Arial" w:hAnsi="Arial" w:cs="Arial"/>
          <w:b/>
          <w:sz w:val="28"/>
          <w:szCs w:val="28"/>
        </w:rPr>
      </w:pPr>
      <w:r w:rsidRPr="00D87292">
        <w:rPr>
          <w:rFonts w:ascii="Arial" w:hAnsi="Arial" w:cs="Arial"/>
          <w:b/>
          <w:sz w:val="28"/>
          <w:szCs w:val="28"/>
        </w:rPr>
        <w:t>LECTURAS</w:t>
      </w:r>
      <w:r w:rsidR="004175EA" w:rsidRPr="00D87292">
        <w:rPr>
          <w:rFonts w:ascii="Arial" w:hAnsi="Arial" w:cs="Arial"/>
          <w:b/>
          <w:sz w:val="28"/>
          <w:szCs w:val="28"/>
        </w:rPr>
        <w:t xml:space="preserve"> COMPLEMENTARIAS 1</w:t>
      </w:r>
      <w:r w:rsidR="00706106" w:rsidRPr="00D87292">
        <w:rPr>
          <w:rFonts w:ascii="Arial" w:hAnsi="Arial" w:cs="Arial"/>
          <w:b/>
          <w:sz w:val="28"/>
          <w:szCs w:val="28"/>
        </w:rPr>
        <w:t>° BÁSICOS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78"/>
      </w:tblGrid>
      <w:tr w:rsidR="009E175E" w:rsidRPr="00D87292" w:rsidTr="00040CCC">
        <w:trPr>
          <w:trHeight w:val="341"/>
        </w:trPr>
        <w:tc>
          <w:tcPr>
            <w:tcW w:w="2376" w:type="dxa"/>
          </w:tcPr>
          <w:p w:rsidR="009E175E" w:rsidRPr="00D87292" w:rsidRDefault="009E175E" w:rsidP="009E1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:rsidR="009E175E" w:rsidRPr="00D87292" w:rsidRDefault="009E175E" w:rsidP="009E1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78" w:type="dxa"/>
          </w:tcPr>
          <w:p w:rsidR="009E175E" w:rsidRPr="00D87292" w:rsidRDefault="009E175E" w:rsidP="009E17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>LIBRO</w:t>
            </w:r>
          </w:p>
        </w:tc>
      </w:tr>
      <w:tr w:rsidR="00040CCC" w:rsidRPr="00D87292" w:rsidTr="00E0258B">
        <w:tc>
          <w:tcPr>
            <w:tcW w:w="2376" w:type="dxa"/>
          </w:tcPr>
          <w:p w:rsidR="00040CCC" w:rsidRPr="00D87292" w:rsidRDefault="00ED25DB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MARZO</w:t>
            </w:r>
          </w:p>
        </w:tc>
        <w:tc>
          <w:tcPr>
            <w:tcW w:w="6678" w:type="dxa"/>
          </w:tcPr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El valiente Teo </w:t>
            </w:r>
            <w:r w:rsidRPr="00D872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Pr="00D87292">
              <w:rPr>
                <w:rFonts w:ascii="Arial" w:hAnsi="Arial" w:cs="Arial"/>
                <w:sz w:val="24"/>
                <w:szCs w:val="24"/>
              </w:rPr>
              <w:t>Erhard</w:t>
            </w:r>
            <w:proofErr w:type="spellEnd"/>
            <w:r w:rsidRPr="00D872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87292">
              <w:rPr>
                <w:rFonts w:ascii="Arial" w:hAnsi="Arial" w:cs="Arial"/>
                <w:sz w:val="24"/>
                <w:szCs w:val="24"/>
              </w:rPr>
              <w:t>Dietl</w:t>
            </w:r>
            <w:proofErr w:type="spellEnd"/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CCC" w:rsidRPr="00D87292" w:rsidTr="00E0258B">
        <w:tc>
          <w:tcPr>
            <w:tcW w:w="2376" w:type="dxa"/>
          </w:tcPr>
          <w:p w:rsidR="00040CCC" w:rsidRPr="00D87292" w:rsidRDefault="00ED25DB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6678" w:type="dxa"/>
          </w:tcPr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La polilla del baúl </w:t>
            </w:r>
            <w:r w:rsidRPr="00D87292">
              <w:rPr>
                <w:rFonts w:ascii="Arial" w:hAnsi="Arial" w:cs="Arial"/>
                <w:sz w:val="24"/>
                <w:szCs w:val="24"/>
              </w:rPr>
              <w:t>– Mario Carvajal</w:t>
            </w:r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  <w:p w:rsidR="00040CCC" w:rsidRPr="00D87292" w:rsidRDefault="00040CCC" w:rsidP="009F6E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E50" w:rsidRPr="00D87292" w:rsidTr="00E0258B">
        <w:tc>
          <w:tcPr>
            <w:tcW w:w="2376" w:type="dxa"/>
          </w:tcPr>
          <w:p w:rsidR="009F6E50" w:rsidRPr="00D87292" w:rsidRDefault="009F6E50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6678" w:type="dxa"/>
          </w:tcPr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¡Hola, mi nombre es </w:t>
            </w:r>
            <w:proofErr w:type="spellStart"/>
            <w:r w:rsidRPr="00D87292">
              <w:rPr>
                <w:rFonts w:ascii="Arial" w:hAnsi="Arial" w:cs="Arial"/>
                <w:b/>
                <w:sz w:val="24"/>
                <w:szCs w:val="24"/>
              </w:rPr>
              <w:t>Octicornio</w:t>
            </w:r>
            <w:proofErr w:type="spellEnd"/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! </w:t>
            </w:r>
            <w:r w:rsidRPr="00D87292">
              <w:rPr>
                <w:rFonts w:ascii="Arial" w:hAnsi="Arial" w:cs="Arial"/>
                <w:sz w:val="24"/>
                <w:szCs w:val="24"/>
              </w:rPr>
              <w:t xml:space="preserve">– Kevin </w:t>
            </w:r>
            <w:proofErr w:type="spellStart"/>
            <w:r w:rsidRPr="00D87292">
              <w:rPr>
                <w:rFonts w:ascii="Arial" w:hAnsi="Arial" w:cs="Arial"/>
                <w:sz w:val="24"/>
                <w:szCs w:val="24"/>
              </w:rPr>
              <w:t>Diller</w:t>
            </w:r>
            <w:proofErr w:type="spellEnd"/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Planeta Lector</w:t>
            </w:r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0B58" w:rsidRPr="00D87292" w:rsidTr="00E0258B">
        <w:tc>
          <w:tcPr>
            <w:tcW w:w="2376" w:type="dxa"/>
          </w:tcPr>
          <w:p w:rsidR="00C90B58" w:rsidRPr="00D87292" w:rsidRDefault="00C90B58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JU</w:t>
            </w:r>
            <w:r w:rsidR="00522E4C" w:rsidRPr="00D87292">
              <w:rPr>
                <w:rFonts w:ascii="Arial" w:hAnsi="Arial" w:cs="Arial"/>
                <w:sz w:val="24"/>
                <w:szCs w:val="24"/>
              </w:rPr>
              <w:t>NIO</w:t>
            </w:r>
          </w:p>
        </w:tc>
        <w:tc>
          <w:tcPr>
            <w:tcW w:w="6678" w:type="dxa"/>
          </w:tcPr>
          <w:p w:rsidR="00C90B58" w:rsidRPr="00D87292" w:rsidRDefault="00C90B58" w:rsidP="00C90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¿Dónde está </w:t>
            </w:r>
            <w:proofErr w:type="spellStart"/>
            <w:r w:rsidRPr="00D87292">
              <w:rPr>
                <w:rFonts w:ascii="Arial" w:hAnsi="Arial" w:cs="Arial"/>
                <w:b/>
                <w:sz w:val="24"/>
                <w:szCs w:val="24"/>
              </w:rPr>
              <w:t>güelita</w:t>
            </w:r>
            <w:proofErr w:type="spellEnd"/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 Queta? – </w:t>
            </w:r>
            <w:proofErr w:type="spellStart"/>
            <w:r w:rsidRPr="00D87292">
              <w:rPr>
                <w:rFonts w:ascii="Arial" w:hAnsi="Arial" w:cs="Arial"/>
                <w:sz w:val="24"/>
                <w:szCs w:val="24"/>
              </w:rPr>
              <w:t>Nahír</w:t>
            </w:r>
            <w:proofErr w:type="spellEnd"/>
            <w:r w:rsidRPr="00D87292">
              <w:rPr>
                <w:rFonts w:ascii="Arial" w:hAnsi="Arial" w:cs="Arial"/>
                <w:sz w:val="24"/>
                <w:szCs w:val="24"/>
              </w:rPr>
              <w:t xml:space="preserve"> Gutiérrez</w:t>
            </w:r>
          </w:p>
          <w:p w:rsidR="00C90B58" w:rsidRPr="00D87292" w:rsidRDefault="00C90B58" w:rsidP="00C90B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Planeta Lector</w:t>
            </w:r>
          </w:p>
          <w:p w:rsidR="00C90B58" w:rsidRPr="00D87292" w:rsidRDefault="00C90B58" w:rsidP="00C90B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75E" w:rsidRPr="00D87292" w:rsidTr="00E0258B">
        <w:tc>
          <w:tcPr>
            <w:tcW w:w="2376" w:type="dxa"/>
          </w:tcPr>
          <w:p w:rsidR="009E175E" w:rsidRPr="00D87292" w:rsidRDefault="00522E4C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6678" w:type="dxa"/>
          </w:tcPr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El problema de Martina – </w:t>
            </w:r>
            <w:r w:rsidRPr="00D87292">
              <w:rPr>
                <w:rFonts w:ascii="Arial" w:hAnsi="Arial" w:cs="Arial"/>
                <w:sz w:val="24"/>
                <w:szCs w:val="24"/>
              </w:rPr>
              <w:t>María Luisa Silva</w:t>
            </w:r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Alfaguara Infantil</w:t>
            </w:r>
          </w:p>
          <w:p w:rsidR="009E175E" w:rsidRPr="00D87292" w:rsidRDefault="009E175E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3D6F" w:rsidRPr="00D87292" w:rsidTr="00FE16EE">
        <w:tc>
          <w:tcPr>
            <w:tcW w:w="2376" w:type="dxa"/>
          </w:tcPr>
          <w:p w:rsidR="00A03D6F" w:rsidRPr="00D87292" w:rsidRDefault="00522E4C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6678" w:type="dxa"/>
          </w:tcPr>
          <w:p w:rsidR="009F6E50" w:rsidRPr="00D87292" w:rsidRDefault="009F6E50" w:rsidP="009F6E5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Laura y gato al rescate </w:t>
            </w:r>
            <w:r w:rsidRPr="00D872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hyperlink r:id="rId6" w:tooltip="Más información de Erhard Dietl" w:history="1">
              <w:r w:rsidRPr="00D87292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  <w:u w:val="none"/>
                </w:rPr>
                <w:t>Carol</w:t>
              </w:r>
            </w:hyperlink>
            <w:r w:rsidRPr="00D87292">
              <w:rPr>
                <w:rFonts w:ascii="Arial" w:hAnsi="Arial" w:cs="Arial"/>
              </w:rPr>
              <w:t xml:space="preserve"> Vallejos</w:t>
            </w:r>
          </w:p>
          <w:p w:rsidR="009F6E50" w:rsidRPr="00D87292" w:rsidRDefault="009F6E50" w:rsidP="009F6E5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87292">
              <w:rPr>
                <w:rFonts w:ascii="Arial" w:hAnsi="Arial" w:cs="Arial"/>
                <w:color w:val="000000" w:themeColor="text1"/>
                <w:sz w:val="24"/>
                <w:szCs w:val="24"/>
              </w:rPr>
              <w:t>Editorial: Alfaguara Infantil</w:t>
            </w:r>
          </w:p>
          <w:p w:rsidR="00A03D6F" w:rsidRPr="00D87292" w:rsidRDefault="00A03D6F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2E4C" w:rsidRPr="00D87292" w:rsidTr="00FE16EE">
        <w:tc>
          <w:tcPr>
            <w:tcW w:w="2376" w:type="dxa"/>
          </w:tcPr>
          <w:p w:rsidR="00522E4C" w:rsidRPr="00D87292" w:rsidRDefault="00522E4C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SEPTIEMBRE</w:t>
            </w:r>
          </w:p>
        </w:tc>
        <w:tc>
          <w:tcPr>
            <w:tcW w:w="6678" w:type="dxa"/>
          </w:tcPr>
          <w:p w:rsidR="00522E4C" w:rsidRPr="00D87292" w:rsidRDefault="00522E4C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Si tienes un papá mago… </w:t>
            </w:r>
            <w:r w:rsidRPr="00D87292">
              <w:rPr>
                <w:rFonts w:ascii="Arial" w:hAnsi="Arial" w:cs="Arial"/>
                <w:sz w:val="24"/>
                <w:szCs w:val="24"/>
              </w:rPr>
              <w:t xml:space="preserve">- Gabriela </w:t>
            </w:r>
            <w:proofErr w:type="spellStart"/>
            <w:r w:rsidRPr="00D87292">
              <w:rPr>
                <w:rFonts w:ascii="Arial" w:hAnsi="Arial" w:cs="Arial"/>
                <w:sz w:val="24"/>
                <w:szCs w:val="24"/>
              </w:rPr>
              <w:t>Keselman</w:t>
            </w:r>
            <w:proofErr w:type="spellEnd"/>
          </w:p>
          <w:p w:rsidR="00522E4C" w:rsidRPr="00D87292" w:rsidRDefault="00522E4C" w:rsidP="009F6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522E4C" w:rsidRPr="00D87292" w:rsidRDefault="00522E4C" w:rsidP="009F6E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03D6F" w:rsidRPr="00D87292" w:rsidTr="00E0258B">
        <w:tc>
          <w:tcPr>
            <w:tcW w:w="2376" w:type="dxa"/>
          </w:tcPr>
          <w:p w:rsidR="00A03D6F" w:rsidRPr="00D87292" w:rsidRDefault="00ED25DB" w:rsidP="00522E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OCTUBRE</w:t>
            </w:r>
          </w:p>
        </w:tc>
        <w:tc>
          <w:tcPr>
            <w:tcW w:w="6678" w:type="dxa"/>
          </w:tcPr>
          <w:p w:rsidR="00A03D6F" w:rsidRPr="00D87292" w:rsidRDefault="00522E4C" w:rsidP="0061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OPCIÓN 1:</w:t>
            </w: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3D6F" w:rsidRPr="00D87292">
              <w:rPr>
                <w:rFonts w:ascii="Arial" w:hAnsi="Arial" w:cs="Arial"/>
                <w:b/>
                <w:sz w:val="24"/>
                <w:szCs w:val="24"/>
              </w:rPr>
              <w:t xml:space="preserve">La bruja </w:t>
            </w:r>
            <w:proofErr w:type="spellStart"/>
            <w:r w:rsidR="00A03D6F" w:rsidRPr="00D87292">
              <w:rPr>
                <w:rFonts w:ascii="Arial" w:hAnsi="Arial" w:cs="Arial"/>
                <w:b/>
                <w:sz w:val="24"/>
                <w:szCs w:val="24"/>
              </w:rPr>
              <w:t>Mon</w:t>
            </w:r>
            <w:proofErr w:type="spellEnd"/>
            <w:r w:rsidR="00A03D6F" w:rsidRPr="00D87292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A03D6F" w:rsidRPr="00D87292">
              <w:rPr>
                <w:rFonts w:ascii="Arial" w:hAnsi="Arial" w:cs="Arial"/>
                <w:sz w:val="24"/>
                <w:szCs w:val="24"/>
              </w:rPr>
              <w:t>Pilar Mateos</w:t>
            </w:r>
            <w:r w:rsidR="00706106" w:rsidRPr="00D872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03D6F" w:rsidRPr="00D87292" w:rsidRDefault="00A03D6F" w:rsidP="0061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A03D6F" w:rsidRPr="00D87292" w:rsidRDefault="00A03D6F" w:rsidP="00610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06106" w:rsidRPr="00D87292" w:rsidTr="00E0258B">
        <w:tc>
          <w:tcPr>
            <w:tcW w:w="2376" w:type="dxa"/>
          </w:tcPr>
          <w:p w:rsidR="00706106" w:rsidRPr="00D87292" w:rsidRDefault="00706106" w:rsidP="000C1B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8" w:type="dxa"/>
          </w:tcPr>
          <w:p w:rsidR="00706106" w:rsidRPr="00D87292" w:rsidRDefault="00522E4C" w:rsidP="0061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OPCIÓN 2:</w:t>
            </w:r>
            <w:r w:rsidRPr="00D87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106" w:rsidRPr="00D87292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proofErr w:type="spellStart"/>
            <w:r w:rsidR="00706106" w:rsidRPr="00D87292">
              <w:rPr>
                <w:rFonts w:ascii="Arial" w:hAnsi="Arial" w:cs="Arial"/>
                <w:b/>
                <w:sz w:val="24"/>
                <w:szCs w:val="24"/>
              </w:rPr>
              <w:t>Tortulenta</w:t>
            </w:r>
            <w:proofErr w:type="spellEnd"/>
            <w:r w:rsidR="00706106" w:rsidRPr="00D87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106" w:rsidRPr="00D87292">
              <w:rPr>
                <w:rFonts w:ascii="Arial" w:hAnsi="Arial" w:cs="Arial"/>
                <w:sz w:val="24"/>
                <w:szCs w:val="24"/>
              </w:rPr>
              <w:t>– Esteban Cabezas</w:t>
            </w:r>
          </w:p>
          <w:p w:rsidR="00706106" w:rsidRPr="00D87292" w:rsidRDefault="00706106" w:rsidP="00610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7292">
              <w:rPr>
                <w:rFonts w:ascii="Arial" w:hAnsi="Arial" w:cs="Arial"/>
                <w:sz w:val="24"/>
                <w:szCs w:val="24"/>
              </w:rPr>
              <w:t>Editorial: SM</w:t>
            </w:r>
          </w:p>
          <w:p w:rsidR="00706106" w:rsidRPr="00D87292" w:rsidRDefault="00706106" w:rsidP="006101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3DCD" w:rsidRPr="005C6EE1" w:rsidRDefault="00D53DCD" w:rsidP="003B42DA">
      <w:pPr>
        <w:ind w:firstLine="708"/>
        <w:rPr>
          <w:rFonts w:ascii="Candara" w:hAnsi="Candara"/>
          <w:sz w:val="20"/>
          <w:szCs w:val="20"/>
        </w:rPr>
      </w:pPr>
    </w:p>
    <w:p w:rsidR="003B42DA" w:rsidRPr="005C6EE1" w:rsidRDefault="003B42DA" w:rsidP="003B42DA">
      <w:pPr>
        <w:ind w:firstLine="708"/>
        <w:rPr>
          <w:rFonts w:ascii="Candara" w:hAnsi="Candara"/>
          <w:sz w:val="20"/>
          <w:szCs w:val="20"/>
        </w:rPr>
      </w:pPr>
      <w:r w:rsidRPr="005C6EE1">
        <w:rPr>
          <w:rFonts w:ascii="Candara" w:hAnsi="Candara"/>
          <w:sz w:val="20"/>
          <w:szCs w:val="20"/>
        </w:rPr>
        <w:t xml:space="preserve">Estimados Papás: </w:t>
      </w:r>
    </w:p>
    <w:p w:rsidR="00D53DCD" w:rsidRPr="00522E4C" w:rsidRDefault="000C1B91" w:rsidP="003B42DA">
      <w:pPr>
        <w:ind w:firstLine="708"/>
        <w:rPr>
          <w:rFonts w:ascii="Candara" w:hAnsi="Candara"/>
          <w:b/>
          <w:sz w:val="20"/>
          <w:szCs w:val="20"/>
        </w:rPr>
      </w:pPr>
      <w:r w:rsidRPr="005C6EE1">
        <w:rPr>
          <w:rFonts w:ascii="Candara" w:hAnsi="Candara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272413</wp:posOffset>
            </wp:positionH>
            <wp:positionV relativeFrom="paragraph">
              <wp:posOffset>353695</wp:posOffset>
            </wp:positionV>
            <wp:extent cx="2114550" cy="1590675"/>
            <wp:effectExtent l="190500" t="285750" r="190500" b="257175"/>
            <wp:wrapNone/>
            <wp:docPr id="2" name="Imagen 2" descr="C:\Documents and Settings\Sandra Quezada\Escritorio\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dra Quezada\Escritorio\Dibu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72000"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2D0" w:rsidRPr="005C6EE1">
        <w:rPr>
          <w:rFonts w:ascii="Candara" w:hAnsi="Candara"/>
          <w:sz w:val="20"/>
          <w:szCs w:val="20"/>
        </w:rPr>
        <w:t xml:space="preserve"> Cada lectura será evaluada </w:t>
      </w:r>
      <w:r w:rsidR="003B42DA" w:rsidRPr="005C6EE1">
        <w:rPr>
          <w:rFonts w:ascii="Candara" w:hAnsi="Candara"/>
          <w:sz w:val="20"/>
          <w:szCs w:val="20"/>
        </w:rPr>
        <w:t>con una nota y la fecha de aplicación del instrumento se enviará con anticipación.</w:t>
      </w:r>
      <w:r w:rsidR="00706106">
        <w:rPr>
          <w:rFonts w:ascii="Candara" w:hAnsi="Candara"/>
          <w:sz w:val="20"/>
          <w:szCs w:val="20"/>
        </w:rPr>
        <w:t xml:space="preserve"> </w:t>
      </w:r>
      <w:r w:rsidR="00706106" w:rsidRPr="00522E4C">
        <w:rPr>
          <w:rFonts w:ascii="Candara" w:hAnsi="Candara"/>
          <w:b/>
          <w:sz w:val="20"/>
          <w:szCs w:val="20"/>
        </w:rPr>
        <w:t>El último mes podrá escoger entre dos opciones.</w:t>
      </w:r>
    </w:p>
    <w:p w:rsidR="003B42DA" w:rsidRPr="005C6EE1" w:rsidRDefault="00A03D6F" w:rsidP="00A03D6F">
      <w:pPr>
        <w:tabs>
          <w:tab w:val="left" w:pos="1695"/>
          <w:tab w:val="center" w:pos="4773"/>
        </w:tabs>
        <w:ind w:firstLine="708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="003B42DA" w:rsidRPr="005C6EE1">
        <w:rPr>
          <w:rFonts w:ascii="Candara" w:hAnsi="Candara"/>
          <w:sz w:val="20"/>
          <w:szCs w:val="20"/>
        </w:rPr>
        <w:t xml:space="preserve"> Saludos cordiales,</w:t>
      </w:r>
    </w:p>
    <w:p w:rsidR="00364057" w:rsidRPr="00A03D6F" w:rsidRDefault="00040CCC" w:rsidP="00040CCC">
      <w:pPr>
        <w:tabs>
          <w:tab w:val="left" w:pos="2085"/>
          <w:tab w:val="right" w:pos="8838"/>
        </w:tabs>
        <w:rPr>
          <w:rFonts w:ascii="Candara" w:hAnsi="Candara"/>
          <w:b/>
          <w:sz w:val="20"/>
          <w:szCs w:val="20"/>
        </w:rPr>
      </w:pPr>
      <w:r w:rsidRPr="005C6EE1">
        <w:rPr>
          <w:rFonts w:ascii="Candara" w:hAnsi="Candara"/>
          <w:sz w:val="20"/>
          <w:szCs w:val="20"/>
        </w:rPr>
        <w:tab/>
      </w:r>
      <w:r w:rsidRPr="005C6EE1">
        <w:rPr>
          <w:rFonts w:ascii="Candara" w:hAnsi="Candara"/>
          <w:sz w:val="20"/>
          <w:szCs w:val="20"/>
        </w:rPr>
        <w:tab/>
      </w:r>
      <w:r w:rsidR="00A03D6F" w:rsidRPr="00A03D6F">
        <w:rPr>
          <w:rFonts w:ascii="Candara" w:hAnsi="Candara"/>
          <w:b/>
          <w:sz w:val="20"/>
          <w:szCs w:val="20"/>
        </w:rPr>
        <w:t xml:space="preserve">Patricio </w:t>
      </w:r>
      <w:proofErr w:type="gramStart"/>
      <w:r w:rsidR="00A03D6F" w:rsidRPr="00A03D6F">
        <w:rPr>
          <w:rFonts w:ascii="Candara" w:hAnsi="Candara"/>
          <w:b/>
          <w:sz w:val="20"/>
          <w:szCs w:val="20"/>
        </w:rPr>
        <w:t xml:space="preserve">Quiroz </w:t>
      </w:r>
      <w:r w:rsidR="003B42DA" w:rsidRPr="00A03D6F">
        <w:rPr>
          <w:rFonts w:ascii="Candara" w:hAnsi="Candara"/>
          <w:b/>
          <w:sz w:val="20"/>
          <w:szCs w:val="20"/>
        </w:rPr>
        <w:t xml:space="preserve"> –</w:t>
      </w:r>
      <w:proofErr w:type="gramEnd"/>
      <w:r w:rsidR="003B42DA" w:rsidRPr="00A03D6F">
        <w:rPr>
          <w:rFonts w:ascii="Candara" w:hAnsi="Candara"/>
          <w:b/>
          <w:sz w:val="20"/>
          <w:szCs w:val="20"/>
        </w:rPr>
        <w:t xml:space="preserve"> </w:t>
      </w:r>
      <w:r w:rsidR="00706106">
        <w:rPr>
          <w:rFonts w:ascii="Candara" w:hAnsi="Candara"/>
          <w:b/>
          <w:sz w:val="20"/>
          <w:szCs w:val="20"/>
        </w:rPr>
        <w:t xml:space="preserve"> Ana Ester Arriagada</w:t>
      </w:r>
    </w:p>
    <w:p w:rsidR="003B42DA" w:rsidRPr="00A03D6F" w:rsidRDefault="00D53DCD" w:rsidP="00D53DCD">
      <w:pPr>
        <w:tabs>
          <w:tab w:val="left" w:pos="2970"/>
          <w:tab w:val="right" w:pos="8838"/>
        </w:tabs>
        <w:rPr>
          <w:rFonts w:ascii="Candara" w:hAnsi="Candara"/>
          <w:b/>
          <w:sz w:val="20"/>
          <w:szCs w:val="20"/>
        </w:rPr>
      </w:pPr>
      <w:r w:rsidRPr="00A03D6F">
        <w:rPr>
          <w:rFonts w:ascii="Candara" w:hAnsi="Candara"/>
          <w:b/>
          <w:sz w:val="20"/>
          <w:szCs w:val="20"/>
        </w:rPr>
        <w:tab/>
      </w:r>
      <w:r w:rsidRPr="00A03D6F">
        <w:rPr>
          <w:rFonts w:ascii="Candara" w:hAnsi="Candara"/>
          <w:b/>
          <w:sz w:val="20"/>
          <w:szCs w:val="20"/>
        </w:rPr>
        <w:tab/>
      </w:r>
      <w:r w:rsidR="003B42DA" w:rsidRPr="00A03D6F">
        <w:rPr>
          <w:rFonts w:ascii="Candara" w:hAnsi="Candara"/>
          <w:b/>
          <w:sz w:val="20"/>
          <w:szCs w:val="20"/>
        </w:rPr>
        <w:t>Profes</w:t>
      </w:r>
      <w:r w:rsidR="00A03D6F" w:rsidRPr="00A03D6F">
        <w:rPr>
          <w:rFonts w:ascii="Candara" w:hAnsi="Candara"/>
          <w:b/>
          <w:sz w:val="20"/>
          <w:szCs w:val="20"/>
        </w:rPr>
        <w:t>ores de Lenguaje y Comunicación</w:t>
      </w:r>
    </w:p>
    <w:sectPr w:rsidR="003B42DA" w:rsidRPr="00A03D6F" w:rsidSect="00E025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64" w:rsidRDefault="00714064" w:rsidP="003B42DA">
      <w:pPr>
        <w:spacing w:after="0" w:line="240" w:lineRule="auto"/>
      </w:pPr>
      <w:r>
        <w:separator/>
      </w:r>
    </w:p>
  </w:endnote>
  <w:endnote w:type="continuationSeparator" w:id="0">
    <w:p w:rsidR="00714064" w:rsidRDefault="00714064" w:rsidP="003B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64" w:rsidRDefault="00714064" w:rsidP="003B42DA">
      <w:pPr>
        <w:spacing w:after="0" w:line="240" w:lineRule="auto"/>
      </w:pPr>
      <w:r>
        <w:separator/>
      </w:r>
    </w:p>
  </w:footnote>
  <w:footnote w:type="continuationSeparator" w:id="0">
    <w:p w:rsidR="00714064" w:rsidRDefault="00714064" w:rsidP="003B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DA" w:rsidRDefault="00714064">
    <w:pPr>
      <w:pStyle w:val="Encabezado"/>
    </w:pPr>
    <w:r>
      <w:rPr>
        <w:noProof/>
        <w:lang w:eastAsia="es-C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7.2pt;margin-top:3.3pt;width:113.4pt;height:31.8pt;z-index:251658240" wrapcoords="-78 0 -78 21221 21600 21221 21600 0 -78 0">
          <v:imagedata r:id="rId1" o:title=""/>
          <w10:wrap type="tight"/>
        </v:shape>
        <o:OLEObject Type="Embed" ProgID="MSPhotoEd.3" ShapeID="_x0000_s2049" DrawAspect="Content" ObjectID="_16367952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8B"/>
    <w:rsid w:val="000072FB"/>
    <w:rsid w:val="00040CCC"/>
    <w:rsid w:val="000B2FFA"/>
    <w:rsid w:val="000C1B91"/>
    <w:rsid w:val="0012690F"/>
    <w:rsid w:val="00176CCF"/>
    <w:rsid w:val="001940BA"/>
    <w:rsid w:val="001B51CE"/>
    <w:rsid w:val="001C2205"/>
    <w:rsid w:val="001E65AB"/>
    <w:rsid w:val="002F23E1"/>
    <w:rsid w:val="00364057"/>
    <w:rsid w:val="003A7582"/>
    <w:rsid w:val="003B42DA"/>
    <w:rsid w:val="004175EA"/>
    <w:rsid w:val="0045038B"/>
    <w:rsid w:val="004A2ACB"/>
    <w:rsid w:val="004D292C"/>
    <w:rsid w:val="004F2717"/>
    <w:rsid w:val="00522E4C"/>
    <w:rsid w:val="0052440D"/>
    <w:rsid w:val="005C6EE1"/>
    <w:rsid w:val="005E6A65"/>
    <w:rsid w:val="006101EB"/>
    <w:rsid w:val="00640D26"/>
    <w:rsid w:val="00706106"/>
    <w:rsid w:val="00714064"/>
    <w:rsid w:val="007271E8"/>
    <w:rsid w:val="007572A6"/>
    <w:rsid w:val="00792014"/>
    <w:rsid w:val="007B1C87"/>
    <w:rsid w:val="007B7977"/>
    <w:rsid w:val="007F0087"/>
    <w:rsid w:val="00803156"/>
    <w:rsid w:val="008B6D48"/>
    <w:rsid w:val="008D03D6"/>
    <w:rsid w:val="00932FEA"/>
    <w:rsid w:val="00975EA6"/>
    <w:rsid w:val="009D22D0"/>
    <w:rsid w:val="009D4D69"/>
    <w:rsid w:val="009E175E"/>
    <w:rsid w:val="009F59EC"/>
    <w:rsid w:val="009F6E50"/>
    <w:rsid w:val="00A03D6F"/>
    <w:rsid w:val="00A10039"/>
    <w:rsid w:val="00A26B87"/>
    <w:rsid w:val="00B00190"/>
    <w:rsid w:val="00B0276A"/>
    <w:rsid w:val="00BD0BC8"/>
    <w:rsid w:val="00C61386"/>
    <w:rsid w:val="00C90B58"/>
    <w:rsid w:val="00CE7045"/>
    <w:rsid w:val="00D53DCD"/>
    <w:rsid w:val="00D87292"/>
    <w:rsid w:val="00DC3FE3"/>
    <w:rsid w:val="00DD2729"/>
    <w:rsid w:val="00E014BF"/>
    <w:rsid w:val="00E0258B"/>
    <w:rsid w:val="00E2316D"/>
    <w:rsid w:val="00E54DB8"/>
    <w:rsid w:val="00EA4901"/>
    <w:rsid w:val="00ED25DB"/>
    <w:rsid w:val="00F0662A"/>
    <w:rsid w:val="00F21B93"/>
    <w:rsid w:val="00F6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7928C1D4-9988-476D-890B-60CF3262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03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B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42DA"/>
  </w:style>
  <w:style w:type="paragraph" w:styleId="Piedepgina">
    <w:name w:val="footer"/>
    <w:basedOn w:val="Normal"/>
    <w:link w:val="PiedepginaCar"/>
    <w:uiPriority w:val="99"/>
    <w:semiHidden/>
    <w:unhideWhenUsed/>
    <w:rsid w:val="003B4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42DA"/>
  </w:style>
  <w:style w:type="character" w:styleId="Hipervnculo">
    <w:name w:val="Hyperlink"/>
    <w:basedOn w:val="Fuentedeprrafopredeter"/>
    <w:uiPriority w:val="99"/>
    <w:unhideWhenUsed/>
    <w:rsid w:val="00E014B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rosalfaguarainfantil.com/cl/autor/erhard-dietl-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alejandra Fritz</cp:lastModifiedBy>
  <cp:revision>3</cp:revision>
  <dcterms:created xsi:type="dcterms:W3CDTF">2019-12-02T15:34:00Z</dcterms:created>
  <dcterms:modified xsi:type="dcterms:W3CDTF">2019-12-02T15:34:00Z</dcterms:modified>
</cp:coreProperties>
</file>